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61" w:rsidRPr="009E1C49" w:rsidRDefault="008A64D6" w:rsidP="001B2450">
      <w:pPr>
        <w:ind w:firstLine="0"/>
        <w:jc w:val="center"/>
        <w:rPr>
          <w:rFonts w:cs="Times New Roman"/>
          <w:b/>
          <w:sz w:val="28"/>
          <w:szCs w:val="28"/>
        </w:rPr>
      </w:pPr>
      <w:r w:rsidRPr="009E1C49">
        <w:rPr>
          <w:rFonts w:cs="Times New Roman"/>
          <w:b/>
          <w:sz w:val="28"/>
          <w:szCs w:val="28"/>
        </w:rPr>
        <w:t xml:space="preserve">Работа социального педагога </w:t>
      </w:r>
      <w:r w:rsidR="001B2450">
        <w:rPr>
          <w:rFonts w:cs="Times New Roman"/>
          <w:b/>
          <w:sz w:val="28"/>
          <w:szCs w:val="28"/>
        </w:rPr>
        <w:t xml:space="preserve">коррекционной школы </w:t>
      </w:r>
      <w:r w:rsidRPr="009E1C49">
        <w:rPr>
          <w:rFonts w:cs="Times New Roman"/>
          <w:b/>
          <w:sz w:val="28"/>
          <w:szCs w:val="28"/>
        </w:rPr>
        <w:t>по профил</w:t>
      </w:r>
      <w:r w:rsidR="009E1C49">
        <w:rPr>
          <w:rFonts w:cs="Times New Roman"/>
          <w:b/>
          <w:sz w:val="28"/>
          <w:szCs w:val="28"/>
        </w:rPr>
        <w:t>актике семейного неблагополучия</w:t>
      </w:r>
    </w:p>
    <w:p w:rsidR="00714561" w:rsidRPr="009E1C49" w:rsidRDefault="00714561" w:rsidP="009E1C49">
      <w:pPr>
        <w:jc w:val="both"/>
        <w:rPr>
          <w:rFonts w:cs="Times New Roman"/>
          <w:sz w:val="28"/>
          <w:szCs w:val="28"/>
        </w:rPr>
      </w:pPr>
    </w:p>
    <w:p w:rsidR="00714561" w:rsidRPr="009E1C49" w:rsidRDefault="00714561" w:rsidP="009E1C49">
      <w:pPr>
        <w:jc w:val="both"/>
        <w:rPr>
          <w:rFonts w:cs="Times New Roman"/>
          <w:sz w:val="28"/>
          <w:szCs w:val="28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Истинной причиной неблагополучного детства является неблагополучие его семьи. Число семей, находящихся в сложной ситуации, очень велико.</w:t>
      </w:r>
      <w:r w:rsidRPr="009E1C49">
        <w:rPr>
          <w:rFonts w:cs="Times New Roman"/>
          <w:sz w:val="28"/>
          <w:szCs w:val="28"/>
        </w:rPr>
        <w:t xml:space="preserve"> </w:t>
      </w:r>
    </w:p>
    <w:p w:rsidR="00714561" w:rsidRPr="009E1C49" w:rsidRDefault="00714561" w:rsidP="009E1C49">
      <w:pPr>
        <w:jc w:val="both"/>
        <w:rPr>
          <w:rFonts w:cs="Times New Roman"/>
          <w:sz w:val="28"/>
          <w:szCs w:val="28"/>
        </w:rPr>
      </w:pPr>
      <w:r w:rsidRPr="009E1C49">
        <w:rPr>
          <w:rFonts w:cs="Times New Roman"/>
          <w:sz w:val="28"/>
          <w:szCs w:val="28"/>
        </w:rPr>
        <w:t xml:space="preserve">Школа по-прежнему остается одним из важнейших социальных институтов, обеспечивающих воспитательный процесс и реальное взаимодействие ребенка, родителей и социума. Практика показывает, что сотрудничество семьи и школы становится все более актуальным и востребованным. Поэтому одной из обязательных составляющих работы социального педагога  является работа с семьями. </w:t>
      </w:r>
    </w:p>
    <w:p w:rsidR="00714561" w:rsidRPr="009E1C49" w:rsidRDefault="00714561" w:rsidP="009E1C49">
      <w:pPr>
        <w:jc w:val="both"/>
        <w:rPr>
          <w:rFonts w:cs="Times New Roman"/>
          <w:sz w:val="28"/>
          <w:szCs w:val="28"/>
        </w:rPr>
      </w:pPr>
      <w:r w:rsidRPr="009E1C49">
        <w:rPr>
          <w:rFonts w:cs="Times New Roman"/>
          <w:sz w:val="28"/>
          <w:szCs w:val="28"/>
        </w:rPr>
        <w:t>Конкретное содержание социально-педагогической работы с семьей в каждом отдельном случае обусловлено типом ее неблагополучия, а также индивидуальными особенностями данной семейной ситуации.  </w:t>
      </w:r>
    </w:p>
    <w:p w:rsidR="00714561" w:rsidRPr="009E1C49" w:rsidRDefault="00714561" w:rsidP="009E1C4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В научном мире до сих пор идут спор</w:t>
      </w:r>
      <w:r w:rsidR="007C1B61" w:rsidRPr="009E1C49">
        <w:rPr>
          <w:rFonts w:eastAsia="Times New Roman" w:cs="Times New Roman"/>
          <w:sz w:val="28"/>
          <w:szCs w:val="28"/>
          <w:lang w:eastAsia="ru-RU"/>
        </w:rPr>
        <w:t>ы</w:t>
      </w:r>
      <w:r w:rsidRPr="009E1C49">
        <w:rPr>
          <w:rFonts w:eastAsia="Times New Roman" w:cs="Times New Roman"/>
          <w:sz w:val="28"/>
          <w:szCs w:val="28"/>
          <w:lang w:eastAsia="ru-RU"/>
        </w:rPr>
        <w:t xml:space="preserve"> об определении понятия «неблагополучная семья».</w:t>
      </w:r>
      <w:r w:rsidR="00BE3EDD" w:rsidRPr="009E1C49">
        <w:rPr>
          <w:rFonts w:eastAsia="Times New Roman" w:cs="Times New Roman"/>
          <w:sz w:val="28"/>
          <w:szCs w:val="28"/>
          <w:lang w:eastAsia="ru-RU"/>
        </w:rPr>
        <w:t xml:space="preserve"> Каждый вкладывает в определение</w:t>
      </w:r>
      <w:r w:rsidRPr="009E1C49">
        <w:rPr>
          <w:rFonts w:eastAsia="Times New Roman" w:cs="Times New Roman"/>
          <w:sz w:val="28"/>
          <w:szCs w:val="28"/>
          <w:lang w:eastAsia="ru-RU"/>
        </w:rPr>
        <w:t xml:space="preserve"> свое видение данной проблемы, поэтому во многих научных исследованиях понятие неблагополучная семья имеет разный смысл.</w:t>
      </w:r>
    </w:p>
    <w:p w:rsidR="00714561" w:rsidRPr="009E1C49" w:rsidRDefault="007C1B61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1C49">
        <w:rPr>
          <w:rFonts w:eastAsia="Times New Roman" w:cs="Times New Roman"/>
          <w:sz w:val="28"/>
          <w:szCs w:val="28"/>
          <w:lang w:eastAsia="ru-RU"/>
        </w:rPr>
        <w:tab/>
      </w:r>
      <w:r w:rsidR="00714561" w:rsidRPr="009E1C49">
        <w:rPr>
          <w:rFonts w:eastAsia="Times New Roman" w:cs="Times New Roman"/>
          <w:sz w:val="28"/>
          <w:szCs w:val="28"/>
          <w:lang w:eastAsia="ru-RU"/>
        </w:rPr>
        <w:t>Неблагополучной семьей является такая семья, где в рамках воспитания ребенка нарушаются семейные связи, на ребенка начинают влиять такие факторы которые сразу или в будущем приводят к негативным последствиям. Для данной семьи не имеет роли ее вид, это может быть, полная семья, неполная, семья с низкими доходами, все же главным критерием является благополучие ребенка и ее влияние на него.</w:t>
      </w:r>
      <w:r w:rsidR="00C90D39" w:rsidRPr="009E1C49">
        <w:rPr>
          <w:rFonts w:eastAsia="Times New Roman" w:cs="Times New Roman"/>
          <w:sz w:val="28"/>
          <w:szCs w:val="28"/>
          <w:lang w:eastAsia="ru-RU"/>
        </w:rPr>
        <w:t xml:space="preserve"> Это семья, в которой ребенок переживает дискомфорт, стрессовые ситуации, жестокость, насилие, пренебреж</w:t>
      </w:r>
      <w:r w:rsidR="003861C7" w:rsidRPr="009E1C49">
        <w:rPr>
          <w:rFonts w:eastAsia="Times New Roman" w:cs="Times New Roman"/>
          <w:sz w:val="28"/>
          <w:szCs w:val="28"/>
          <w:lang w:eastAsia="ru-RU"/>
        </w:rPr>
        <w:t>ение со стороны родителей.</w:t>
      </w:r>
    </w:p>
    <w:p w:rsidR="00714561" w:rsidRPr="009E1C49" w:rsidRDefault="00714561" w:rsidP="009E1C4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Сложности неблагополучной семьи могут выступать в форме правовых, медицинских, психологических, педагогических проблем в семье. В практике редко наблюдается только один вид проблем, приводящий к неблагополучию в семье, поскольку все они взаимосвязаны и выступают в комплексе, поэтому их называют сложными или проблемными семьями.</w:t>
      </w:r>
    </w:p>
    <w:p w:rsidR="00714561" w:rsidRPr="009E1C49" w:rsidRDefault="00714561" w:rsidP="00DF686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Таким образом, неблагополучные семьи - это семьи с невысоки</w:t>
      </w:r>
      <w:r w:rsidR="003861C7" w:rsidRPr="009E1C49">
        <w:rPr>
          <w:rFonts w:eastAsia="Times New Roman" w:cs="Times New Roman"/>
          <w:sz w:val="28"/>
          <w:szCs w:val="28"/>
          <w:lang w:eastAsia="ru-RU"/>
        </w:rPr>
        <w:t xml:space="preserve">м общественным статусом, имеющие проблему в </w:t>
      </w:r>
      <w:r w:rsidRPr="009E1C49">
        <w:rPr>
          <w:rFonts w:eastAsia="Times New Roman" w:cs="Times New Roman"/>
          <w:sz w:val="28"/>
          <w:szCs w:val="28"/>
          <w:lang w:eastAsia="ru-RU"/>
        </w:rPr>
        <w:t xml:space="preserve">одной из сфер жизнедеятельности или же нескольких, а так же не справляющиеся с возложенными </w:t>
      </w:r>
      <w:r w:rsidR="003861C7" w:rsidRPr="009E1C49">
        <w:rPr>
          <w:rFonts w:eastAsia="Times New Roman" w:cs="Times New Roman"/>
          <w:sz w:val="28"/>
          <w:szCs w:val="28"/>
          <w:lang w:eastAsia="ru-RU"/>
        </w:rPr>
        <w:t>функциями;</w:t>
      </w:r>
      <w:r w:rsidRPr="009E1C49">
        <w:rPr>
          <w:rFonts w:eastAsia="Times New Roman" w:cs="Times New Roman"/>
          <w:sz w:val="28"/>
          <w:szCs w:val="28"/>
          <w:lang w:eastAsia="ru-RU"/>
        </w:rPr>
        <w:t xml:space="preserve"> их адаптивные возможности значимо снижены, про</w:t>
      </w:r>
      <w:r w:rsidR="007C1B61" w:rsidRPr="009E1C49">
        <w:rPr>
          <w:rFonts w:eastAsia="Times New Roman" w:cs="Times New Roman"/>
          <w:sz w:val="28"/>
          <w:szCs w:val="28"/>
          <w:lang w:eastAsia="ru-RU"/>
        </w:rPr>
        <w:t>цесс домашнего воспитания ребенка</w:t>
      </w:r>
      <w:r w:rsidRPr="009E1C49">
        <w:rPr>
          <w:rFonts w:eastAsia="Times New Roman" w:cs="Times New Roman"/>
          <w:sz w:val="28"/>
          <w:szCs w:val="28"/>
          <w:lang w:eastAsia="ru-RU"/>
        </w:rPr>
        <w:t xml:space="preserve"> проходит с большими проблемам</w:t>
      </w:r>
      <w:r w:rsidR="00DF6869">
        <w:rPr>
          <w:rFonts w:eastAsia="Times New Roman" w:cs="Times New Roman"/>
          <w:sz w:val="28"/>
          <w:szCs w:val="28"/>
          <w:lang w:eastAsia="ru-RU"/>
        </w:rPr>
        <w:t>и, медленно, мало результативно.</w:t>
      </w:r>
    </w:p>
    <w:p w:rsidR="00714561" w:rsidRPr="009E1C49" w:rsidRDefault="00714561" w:rsidP="009E1C49">
      <w:pPr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E1C49">
        <w:rPr>
          <w:rFonts w:eastAsia="Times New Roman" w:cs="Times New Roman"/>
          <w:b/>
          <w:sz w:val="28"/>
          <w:szCs w:val="28"/>
          <w:lang w:eastAsia="ru-RU"/>
        </w:rPr>
        <w:t>         Причины, вызывающие семейное  неблагополучие:</w:t>
      </w:r>
    </w:p>
    <w:p w:rsidR="00714561" w:rsidRPr="009E1C49" w:rsidRDefault="00714561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- кризисные явления в социально-экономической сфере;</w:t>
      </w:r>
    </w:p>
    <w:p w:rsidR="00714561" w:rsidRPr="009E1C49" w:rsidRDefault="00B63E62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lastRenderedPageBreak/>
        <w:t>-</w:t>
      </w:r>
      <w:r w:rsidR="00714561" w:rsidRPr="009E1C49">
        <w:rPr>
          <w:rFonts w:eastAsia="Times New Roman" w:cs="Times New Roman"/>
          <w:sz w:val="28"/>
          <w:szCs w:val="28"/>
          <w:lang w:eastAsia="ru-RU"/>
        </w:rPr>
        <w:t>причины психолого-педагогического свойства, связанные с внутрисемейными отношениями и воспитанием детей в семье;</w:t>
      </w:r>
    </w:p>
    <w:p w:rsidR="00714561" w:rsidRPr="009E1C49" w:rsidRDefault="00714561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-</w:t>
      </w:r>
      <w:r w:rsidR="00C90D39" w:rsidRPr="009E1C49">
        <w:rPr>
          <w:rFonts w:eastAsia="Times New Roman" w:cs="Times New Roman"/>
          <w:sz w:val="28"/>
          <w:szCs w:val="28"/>
          <w:lang w:eastAsia="ru-RU"/>
        </w:rPr>
        <w:t>причины</w:t>
      </w:r>
      <w:r w:rsidRPr="009E1C49">
        <w:rPr>
          <w:rFonts w:eastAsia="Times New Roman" w:cs="Times New Roman"/>
          <w:sz w:val="28"/>
          <w:szCs w:val="28"/>
          <w:lang w:eastAsia="ru-RU"/>
        </w:rPr>
        <w:t xml:space="preserve"> биологического характера (физически или психически больные родители, наличие в семье детей с недостатками развития или детей-инвалидов).</w:t>
      </w:r>
    </w:p>
    <w:p w:rsidR="00714561" w:rsidRPr="009E1C49" w:rsidRDefault="00714561" w:rsidP="00DF6869">
      <w:pPr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E1C49">
        <w:rPr>
          <w:rFonts w:eastAsia="Times New Roman" w:cs="Times New Roman"/>
          <w:b/>
          <w:bCs/>
          <w:sz w:val="28"/>
          <w:szCs w:val="28"/>
          <w:lang w:eastAsia="ru-RU"/>
        </w:rPr>
        <w:t>Что нужно знать</w:t>
      </w:r>
      <w:r w:rsidR="004668D1" w:rsidRPr="009E1C4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социальному педагогу</w:t>
      </w:r>
      <w:r w:rsidRPr="009E1C4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 неблагополучной семье:</w:t>
      </w:r>
      <w:r w:rsidRPr="009E1C49">
        <w:rPr>
          <w:rFonts w:eastAsia="Times New Roman" w:cs="Times New Roman"/>
          <w:sz w:val="28"/>
          <w:szCs w:val="28"/>
          <w:lang w:eastAsia="ru-RU"/>
        </w:rPr>
        <w:br/>
      </w:r>
      <w:r w:rsidR="00A70EB7" w:rsidRPr="009E1C4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E1C49">
        <w:rPr>
          <w:rFonts w:eastAsia="Times New Roman" w:cs="Times New Roman"/>
          <w:sz w:val="28"/>
          <w:szCs w:val="28"/>
          <w:lang w:eastAsia="ru-RU"/>
        </w:rPr>
        <w:t xml:space="preserve">Материально-бытовые условия. </w:t>
      </w:r>
    </w:p>
    <w:p w:rsidR="00714561" w:rsidRPr="009E1C49" w:rsidRDefault="00A70EB7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714561" w:rsidRPr="009E1C49">
        <w:rPr>
          <w:rFonts w:eastAsia="Times New Roman" w:cs="Times New Roman"/>
          <w:sz w:val="28"/>
          <w:szCs w:val="28"/>
          <w:lang w:eastAsia="ru-RU"/>
        </w:rPr>
        <w:t xml:space="preserve">Эмоционально-нравственный климат. </w:t>
      </w:r>
    </w:p>
    <w:p w:rsidR="00714561" w:rsidRPr="009E1C49" w:rsidRDefault="00A70EB7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714561" w:rsidRPr="009E1C49">
        <w:rPr>
          <w:rFonts w:eastAsia="Times New Roman" w:cs="Times New Roman"/>
          <w:sz w:val="28"/>
          <w:szCs w:val="28"/>
          <w:lang w:eastAsia="ru-RU"/>
        </w:rPr>
        <w:t xml:space="preserve">Режим дня ребенка в семье. </w:t>
      </w:r>
    </w:p>
    <w:p w:rsidR="00714561" w:rsidRPr="009E1C49" w:rsidRDefault="00A70EB7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714561" w:rsidRPr="009E1C49">
        <w:rPr>
          <w:rFonts w:eastAsia="Times New Roman" w:cs="Times New Roman"/>
          <w:sz w:val="28"/>
          <w:szCs w:val="28"/>
          <w:lang w:eastAsia="ru-RU"/>
        </w:rPr>
        <w:t>Методы и приемы воздействия взрослых на детей.</w:t>
      </w:r>
    </w:p>
    <w:p w:rsidR="00714561" w:rsidRPr="009E1C49" w:rsidRDefault="00A70EB7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714561" w:rsidRPr="009E1C49">
        <w:rPr>
          <w:rFonts w:eastAsia="Times New Roman" w:cs="Times New Roman"/>
          <w:sz w:val="28"/>
          <w:szCs w:val="28"/>
          <w:lang w:eastAsia="ru-RU"/>
        </w:rPr>
        <w:t xml:space="preserve">Семейный досуг. </w:t>
      </w:r>
    </w:p>
    <w:p w:rsidR="00714561" w:rsidRPr="009E1C49" w:rsidRDefault="00A70EB7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714561" w:rsidRPr="009E1C49">
        <w:rPr>
          <w:rFonts w:eastAsia="Times New Roman" w:cs="Times New Roman"/>
          <w:sz w:val="28"/>
          <w:szCs w:val="28"/>
          <w:lang w:eastAsia="ru-RU"/>
        </w:rPr>
        <w:t xml:space="preserve">Уровень педагогической культуры родителей. </w:t>
      </w:r>
    </w:p>
    <w:p w:rsidR="003861C7" w:rsidRPr="009E1C49" w:rsidRDefault="004668D1" w:rsidP="009E1C4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На современном этапе на первый план выходит деятельность, направленная на упреждение негативной ситуации, а не работа с ее последствиями. </w:t>
      </w:r>
      <w:r w:rsidR="008A64D6" w:rsidRPr="009E1C49">
        <w:rPr>
          <w:rFonts w:eastAsia="Times New Roman" w:cs="Times New Roman"/>
          <w:sz w:val="28"/>
          <w:szCs w:val="28"/>
          <w:lang w:eastAsia="ru-RU"/>
        </w:rPr>
        <w:t>Первоочередной задачей в воспитательно-образовательном процессе школы является раннее в</w:t>
      </w:r>
      <w:r w:rsidRPr="009E1C49">
        <w:rPr>
          <w:rFonts w:eastAsia="Times New Roman" w:cs="Times New Roman"/>
          <w:sz w:val="28"/>
          <w:szCs w:val="28"/>
          <w:lang w:eastAsia="ru-RU"/>
        </w:rPr>
        <w:t>ыявление неблагополучных семей и профилактическая работа, позволяющая своевременно принять меры поддержки</w:t>
      </w:r>
      <w:r w:rsidR="00EB60BC" w:rsidRPr="009E1C49">
        <w:rPr>
          <w:rFonts w:eastAsia="Times New Roman" w:cs="Times New Roman"/>
          <w:sz w:val="28"/>
          <w:szCs w:val="28"/>
          <w:lang w:eastAsia="ru-RU"/>
        </w:rPr>
        <w:t>, помощи и контроля.</w:t>
      </w:r>
      <w:r w:rsidR="00A70EB7" w:rsidRPr="009E1C49">
        <w:rPr>
          <w:rFonts w:eastAsia="Times New Roman" w:cs="Times New Roman"/>
          <w:sz w:val="28"/>
          <w:szCs w:val="28"/>
          <w:lang w:eastAsia="ru-RU"/>
        </w:rPr>
        <w:t xml:space="preserve"> Выявление неблагополучия в семьях связано с выявлением моментов общественного риска. Например, в школе каждый год в начале учебного года составляется социальный паспорт. Выявляются социально-бытовые обстоятельства проживания семей, состав семьи, образование родителей, их возраст и специальность. Эти данные дают возможность спрогнозировать стратегию взаимодействия с семьей. </w:t>
      </w:r>
    </w:p>
    <w:p w:rsidR="008A64D6" w:rsidRPr="009E1C49" w:rsidRDefault="00A70EB7" w:rsidP="009E1C4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С семьями социальным педагогом веде</w:t>
      </w:r>
      <w:r w:rsidR="00A76B49" w:rsidRPr="009E1C49">
        <w:rPr>
          <w:rFonts w:eastAsia="Times New Roman" w:cs="Times New Roman"/>
          <w:sz w:val="28"/>
          <w:szCs w:val="28"/>
          <w:lang w:eastAsia="ru-RU"/>
        </w:rPr>
        <w:t>тся работа, чаще всего используются</w:t>
      </w:r>
      <w:r w:rsidRPr="009E1C49">
        <w:rPr>
          <w:rFonts w:eastAsia="Times New Roman" w:cs="Times New Roman"/>
          <w:sz w:val="28"/>
          <w:szCs w:val="28"/>
          <w:lang w:eastAsia="ru-RU"/>
        </w:rPr>
        <w:t xml:space="preserve"> следующие формы, такие как надзор, разговор, анкетирование, диагностика, посещение семей с целью выяв</w:t>
      </w:r>
      <w:r w:rsidR="00A76B49" w:rsidRPr="009E1C49">
        <w:rPr>
          <w:rFonts w:eastAsia="Times New Roman" w:cs="Times New Roman"/>
          <w:sz w:val="28"/>
          <w:szCs w:val="28"/>
          <w:lang w:eastAsia="ru-RU"/>
        </w:rPr>
        <w:t>ления домашнего неблагополучия.</w:t>
      </w:r>
      <w:r w:rsidR="003861C7" w:rsidRPr="009E1C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64D6" w:rsidRPr="009E1C49">
        <w:rPr>
          <w:rFonts w:eastAsia="Times New Roman" w:cs="Times New Roman"/>
          <w:sz w:val="28"/>
          <w:szCs w:val="28"/>
          <w:lang w:eastAsia="ru-RU"/>
        </w:rPr>
        <w:t xml:space="preserve">Далее после выявления идет работа по корректированию, оздоровлению детско-родительских отношений, а это: </w:t>
      </w:r>
    </w:p>
    <w:p w:rsidR="008A64D6" w:rsidRPr="009E1C49" w:rsidRDefault="008A64D6" w:rsidP="009E1C49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изучение семьи, </w:t>
      </w:r>
    </w:p>
    <w:p w:rsidR="008A64D6" w:rsidRPr="009E1C49" w:rsidRDefault="008A64D6" w:rsidP="009E1C49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установление причин семейного неблагополучия, </w:t>
      </w:r>
    </w:p>
    <w:p w:rsidR="008A64D6" w:rsidRPr="009E1C49" w:rsidRDefault="008A64D6" w:rsidP="009E1C49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определение типа неблагополучной семьи, выбор форм и методов работы, </w:t>
      </w:r>
    </w:p>
    <w:p w:rsidR="008A64D6" w:rsidRPr="009E1C49" w:rsidRDefault="008A64D6" w:rsidP="009E1C49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наблюдение за семьей: </w:t>
      </w:r>
    </w:p>
    <w:p w:rsidR="008A64D6" w:rsidRPr="009E1C49" w:rsidRDefault="00A70EB7" w:rsidP="009E1C49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о</w:t>
      </w:r>
      <w:r w:rsidR="008A64D6" w:rsidRPr="009E1C49">
        <w:rPr>
          <w:rFonts w:eastAsia="Times New Roman" w:cs="Times New Roman"/>
          <w:sz w:val="28"/>
          <w:szCs w:val="28"/>
          <w:lang w:eastAsia="ru-RU"/>
        </w:rPr>
        <w:t xml:space="preserve">птимальная среда для полноценного развития ребенка – это родная семья. Лишение семьи всегда становится для ребенка травмой. Это означает, что основные усилия направлены на работу с семьей, организацию сотрудничества с ней, совместное решение проблем. </w:t>
      </w:r>
    </w:p>
    <w:p w:rsidR="00DF6869" w:rsidRDefault="008A64D6" w:rsidP="00DF686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Задача социального педагога в работе с неблагополучной семьей - это разрешение кризисных ситуаций. Социальный педагог кроме педагогических проблем, работая с семьей, решает социальные, экономические, медицинские и психологические задачи. Главная цель - мобилизовать внутренние силы </w:t>
      </w:r>
      <w:r w:rsidRPr="009E1C49">
        <w:rPr>
          <w:rFonts w:eastAsia="Times New Roman" w:cs="Times New Roman"/>
          <w:sz w:val="28"/>
          <w:szCs w:val="28"/>
          <w:lang w:eastAsia="ru-RU"/>
        </w:rPr>
        <w:lastRenderedPageBreak/>
        <w:t>неблагополучной семьи на преодоление кризиса. Для этого, во-первых, необходимо проанализировать проблемы. Во-вторых, следует проконсультироваться со специалистами, в-третьих, определить пути выхода из кризиса</w:t>
      </w:r>
      <w:r w:rsidR="00A76B49" w:rsidRPr="009E1C4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9E1C49">
        <w:rPr>
          <w:rFonts w:eastAsia="Times New Roman" w:cs="Times New Roman"/>
          <w:sz w:val="28"/>
          <w:szCs w:val="28"/>
          <w:lang w:eastAsia="ru-RU"/>
        </w:rPr>
        <w:t>Кроме того, социально-педагогическая деятельность осуществляется на трех уровнях: диагностическом, профилактическом и реабилитационном.</w:t>
      </w:r>
      <w:r w:rsidR="00A76B49" w:rsidRPr="009E1C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1C49">
        <w:rPr>
          <w:rFonts w:eastAsia="Times New Roman" w:cs="Times New Roman"/>
          <w:sz w:val="28"/>
          <w:szCs w:val="28"/>
          <w:lang w:eastAsia="ru-RU"/>
        </w:rPr>
        <w:t xml:space="preserve">Любую работу с семьей социальный педагог начинает с её изучения, то есть на диагностическом уровне. Диагностика – длительный этап, требующий неоднократных встреч с семьей, а также с другими людьми. Диагностика служит отправной точкой дальнейшего взаимодействия с семьей. Проведение диагностики предполагает соблюдение определенных принципов. В ситуациях, когда различные недостатки в семье тщательно скрываются, может помочь опрос соседей, школьных учителей, разговор с самим ребенком. </w:t>
      </w:r>
      <w:r w:rsidR="00A76B49" w:rsidRPr="009E1C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1C49">
        <w:rPr>
          <w:rFonts w:eastAsia="Times New Roman" w:cs="Times New Roman"/>
          <w:sz w:val="28"/>
          <w:szCs w:val="28"/>
          <w:lang w:eastAsia="ru-RU"/>
        </w:rPr>
        <w:t>После проведения диагностики можно приступать к осуществлению всех видов социально педагогической работы с неблагополучной семьей.</w:t>
      </w:r>
    </w:p>
    <w:p w:rsidR="008A64D6" w:rsidRPr="009E1C49" w:rsidRDefault="008A64D6" w:rsidP="00DF686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На данном направлении осуществляется реализация </w:t>
      </w:r>
      <w:proofErr w:type="gramStart"/>
      <w:r w:rsidRPr="009E1C49">
        <w:rPr>
          <w:rFonts w:eastAsia="Times New Roman" w:cs="Times New Roman"/>
          <w:sz w:val="28"/>
          <w:szCs w:val="28"/>
          <w:lang w:eastAsia="ru-RU"/>
        </w:rPr>
        <w:t>разработанных</w:t>
      </w:r>
      <w:proofErr w:type="gramEnd"/>
      <w:r w:rsidRPr="009E1C49">
        <w:rPr>
          <w:rFonts w:eastAsia="Times New Roman" w:cs="Times New Roman"/>
          <w:sz w:val="28"/>
          <w:szCs w:val="28"/>
          <w:lang w:eastAsia="ru-RU"/>
        </w:rPr>
        <w:t xml:space="preserve"> мероприятий согласно составленному плану. Выбор форм и методов работы на данном направлении зависит от ведущей причины неблагополучия и путей их реализации. Можно выделить следующие формы работы с родителями из неблагополучных семей:</w:t>
      </w:r>
    </w:p>
    <w:p w:rsidR="008A64D6" w:rsidRPr="009E1C49" w:rsidRDefault="008A64D6" w:rsidP="009E1C49">
      <w:pPr>
        <w:numPr>
          <w:ilvl w:val="0"/>
          <w:numId w:val="2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Консультирование – процесс взаимодействия между двумя или несколькими людьми, в ходе которого определенные знания консультанта используются для оказания помощи </w:t>
      </w:r>
      <w:proofErr w:type="gramStart"/>
      <w:r w:rsidRPr="009E1C49">
        <w:rPr>
          <w:rFonts w:eastAsia="Times New Roman" w:cs="Times New Roman"/>
          <w:sz w:val="28"/>
          <w:szCs w:val="28"/>
          <w:lang w:eastAsia="ru-RU"/>
        </w:rPr>
        <w:t>консультируемому</w:t>
      </w:r>
      <w:proofErr w:type="gramEnd"/>
      <w:r w:rsidRPr="009E1C49">
        <w:rPr>
          <w:rFonts w:eastAsia="Times New Roman" w:cs="Times New Roman"/>
          <w:sz w:val="28"/>
          <w:szCs w:val="28"/>
          <w:lang w:eastAsia="ru-RU"/>
        </w:rPr>
        <w:t>.</w:t>
      </w:r>
    </w:p>
    <w:p w:rsidR="008A64D6" w:rsidRPr="009E1C49" w:rsidRDefault="008A64D6" w:rsidP="009E1C49">
      <w:pPr>
        <w:numPr>
          <w:ilvl w:val="0"/>
          <w:numId w:val="2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Социально-психологический тренинг – метод активного обучения и психологического воздействия, осуществляемый в процессе интенсивного группового взаимодействия и направленный на развитие коммуникационных умений и навыков. </w:t>
      </w:r>
    </w:p>
    <w:p w:rsidR="008A64D6" w:rsidRPr="009E1C49" w:rsidRDefault="0084587E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ab/>
      </w:r>
      <w:r w:rsidR="008A64D6" w:rsidRPr="009E1C49">
        <w:rPr>
          <w:rFonts w:eastAsia="Times New Roman" w:cs="Times New Roman"/>
          <w:sz w:val="28"/>
          <w:szCs w:val="28"/>
          <w:lang w:eastAsia="ru-RU"/>
        </w:rPr>
        <w:t>Профилактический уровень социально-педагогической деятельности с семьей реализуется в пропаганде ненасильственного воспитания, в повышении педагогической культуры родителей. Эффективность профилактической деятельности напрямую зависит от правильного выбора способа общения с семьей. Недопустимы небрежное, снисходительное или слишком официальное отношение при встрече, а также упреки, устрашения, ультиматумы. В противном случае создается психологический барьер, из-за чего человек не может адекватно воспринимать даже вполне целесообразные предложения.</w:t>
      </w:r>
    </w:p>
    <w:p w:rsidR="008A64D6" w:rsidRPr="00DF6869" w:rsidRDefault="008A64D6" w:rsidP="00DF686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6869">
        <w:rPr>
          <w:rFonts w:eastAsia="Times New Roman" w:cs="Times New Roman"/>
          <w:b/>
          <w:sz w:val="28"/>
          <w:szCs w:val="28"/>
          <w:lang w:eastAsia="ru-RU"/>
        </w:rPr>
        <w:t>Специфика коррекционной работы с неблагополучной семьей социального педагога</w:t>
      </w:r>
    </w:p>
    <w:p w:rsidR="008A64D6" w:rsidRPr="009E1C49" w:rsidRDefault="008A64D6" w:rsidP="00DF686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Деятельность социального педагога с семьей включает три основных составляющих социально - педагогической помощи: образовательную, психологическую и посредническую.</w:t>
      </w:r>
    </w:p>
    <w:p w:rsidR="008A64D6" w:rsidRPr="009E1C49" w:rsidRDefault="008A64D6" w:rsidP="00DF686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lastRenderedPageBreak/>
        <w:t>Образовательная составляющая включает в себя два направления деятельности социального педагога: помощь в обучении и воспитании.</w:t>
      </w:r>
    </w:p>
    <w:p w:rsidR="008A64D6" w:rsidRPr="009E1C49" w:rsidRDefault="008A64D6" w:rsidP="00DF686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Помощь в обучении направлена на предотвращение возникающих семейных проблем и формирование педагогической культуры родителей.</w:t>
      </w:r>
    </w:p>
    <w:p w:rsidR="008A64D6" w:rsidRPr="009E1C49" w:rsidRDefault="008A64D6" w:rsidP="00DF686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Помощь в воспитании проводится социальным педагогом, в первую очередь, с родителями - путем их консультирования, а так же с ребенком посредством создания специальных воспитательных ситуаций для решения задачи своевременной помощи семье в целях ее укрепления и наиболее полного использования ее воспитательного потенциала</w:t>
      </w:r>
    </w:p>
    <w:p w:rsidR="0084587E" w:rsidRPr="009E1C49" w:rsidRDefault="0084587E" w:rsidP="00DF686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 xml:space="preserve">Психологическая помощь семье включает социально-психологическую поддержку и коррекцию. Психологическая поддержка направлена на создание благоприятного климата в семье в период кратковременного кризиса. Коррекция межличностных отношений происходит тогда, когда в семье существует психическое насилие над ребенком, приводящее к нарушению его нервно - психического и физического состояния. Это запугивание, оскорбление, унижение чести и достоинства, нарушение доверия. </w:t>
      </w:r>
    </w:p>
    <w:p w:rsidR="008A64D6" w:rsidRPr="009E1C49" w:rsidRDefault="008A64D6" w:rsidP="00DF686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Эффективность работы с семьей зависит от использования социальным педагогом возможностей окружающего социума, различных государственных и общественных структур, направленных на поддержку семьи и ребенка.</w:t>
      </w:r>
      <w:r w:rsidR="00B63E62" w:rsidRPr="009E1C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1C49">
        <w:rPr>
          <w:rFonts w:eastAsia="Times New Roman" w:cs="Times New Roman"/>
          <w:sz w:val="28"/>
          <w:szCs w:val="28"/>
          <w:lang w:eastAsia="ru-RU"/>
        </w:rPr>
        <w:t>Основным направлением работы социального педагога с неблагополучной семьей является комплексный подход, т.к. помощь, направленная лишь на один фрагмент не решает проблемы, а ведёт к ее сдвигу в другую сторону.</w:t>
      </w:r>
    </w:p>
    <w:p w:rsidR="008A64D6" w:rsidRPr="009E1C49" w:rsidRDefault="008A64D6" w:rsidP="00DF686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C49">
        <w:rPr>
          <w:rFonts w:eastAsia="Times New Roman" w:cs="Times New Roman"/>
          <w:sz w:val="28"/>
          <w:szCs w:val="28"/>
          <w:lang w:eastAsia="ru-RU"/>
        </w:rPr>
        <w:t>Таким образом, семья является наиболее важной общностью в жизни ребенка. Неблагополучие семьи сказывается на</w:t>
      </w:r>
      <w:r w:rsidR="0084587E" w:rsidRPr="009E1C49">
        <w:rPr>
          <w:rFonts w:eastAsia="Times New Roman" w:cs="Times New Roman"/>
          <w:sz w:val="28"/>
          <w:szCs w:val="28"/>
          <w:lang w:eastAsia="ru-RU"/>
        </w:rPr>
        <w:t xml:space="preserve"> развитии ребенка и его успешном</w:t>
      </w:r>
      <w:r w:rsidRPr="009E1C49">
        <w:rPr>
          <w:rFonts w:eastAsia="Times New Roman" w:cs="Times New Roman"/>
          <w:sz w:val="28"/>
          <w:szCs w:val="28"/>
          <w:lang w:eastAsia="ru-RU"/>
        </w:rPr>
        <w:t xml:space="preserve"> функционирование в его собственной жизни.</w:t>
      </w:r>
      <w:r w:rsidR="00B63E62" w:rsidRPr="009E1C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1C49">
        <w:rPr>
          <w:rFonts w:eastAsia="Times New Roman" w:cs="Times New Roman"/>
          <w:sz w:val="28"/>
          <w:szCs w:val="28"/>
          <w:lang w:eastAsia="ru-RU"/>
        </w:rPr>
        <w:t xml:space="preserve">Нежелание или невозможность выполнения своих функций неблагополучной семьей наносит огромный урон обществу. Исходя из этого, необходимо максимизировать положительные и свести к минимуму отрицательные влияния неблагополучной семьи на воспитание, чтобы предотвратить развитие </w:t>
      </w:r>
      <w:proofErr w:type="spellStart"/>
      <w:r w:rsidRPr="009E1C49">
        <w:rPr>
          <w:rFonts w:eastAsia="Times New Roman" w:cs="Times New Roman"/>
          <w:sz w:val="28"/>
          <w:szCs w:val="28"/>
          <w:lang w:eastAsia="ru-RU"/>
        </w:rPr>
        <w:t>девиантного</w:t>
      </w:r>
      <w:proofErr w:type="spellEnd"/>
      <w:r w:rsidRPr="009E1C49">
        <w:rPr>
          <w:rFonts w:eastAsia="Times New Roman" w:cs="Times New Roman"/>
          <w:sz w:val="28"/>
          <w:szCs w:val="28"/>
          <w:lang w:eastAsia="ru-RU"/>
        </w:rPr>
        <w:t xml:space="preserve"> поведения ребенка. Ребенок, выросший в неполноценной семье, с недостаточным вниманием к себе со стороны родителей превращается в социально </w:t>
      </w:r>
      <w:proofErr w:type="spellStart"/>
      <w:r w:rsidRPr="009E1C49">
        <w:rPr>
          <w:rFonts w:eastAsia="Times New Roman" w:cs="Times New Roman"/>
          <w:sz w:val="28"/>
          <w:szCs w:val="28"/>
          <w:lang w:eastAsia="ru-RU"/>
        </w:rPr>
        <w:t>дезадаптированную</w:t>
      </w:r>
      <w:proofErr w:type="spellEnd"/>
      <w:r w:rsidRPr="009E1C49">
        <w:rPr>
          <w:rFonts w:eastAsia="Times New Roman" w:cs="Times New Roman"/>
          <w:sz w:val="28"/>
          <w:szCs w:val="28"/>
          <w:lang w:eastAsia="ru-RU"/>
        </w:rPr>
        <w:t xml:space="preserve"> личность. Именно поэтому оказание высокопрофессиональной социально-педагогической помощи неблагополучным семьям в последние годы приобретает все большую и большую актуальность в педагогике, социологии, социальной педагогики и психологии.</w:t>
      </w:r>
    </w:p>
    <w:p w:rsidR="008A64D6" w:rsidRPr="009E1C49" w:rsidRDefault="008A64D6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90D39" w:rsidRPr="009E1C49" w:rsidRDefault="00C90D39" w:rsidP="009E1C4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14561" w:rsidRPr="009E1C49" w:rsidRDefault="00714561" w:rsidP="009E1C49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714561" w:rsidRPr="009E1C49" w:rsidSect="009E1C4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750"/>
    <w:multiLevelType w:val="multilevel"/>
    <w:tmpl w:val="BC6E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65169"/>
    <w:multiLevelType w:val="multilevel"/>
    <w:tmpl w:val="D658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6238E"/>
    <w:multiLevelType w:val="multilevel"/>
    <w:tmpl w:val="7A5C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561"/>
    <w:rsid w:val="001B2450"/>
    <w:rsid w:val="00233DF5"/>
    <w:rsid w:val="003861C7"/>
    <w:rsid w:val="003C0375"/>
    <w:rsid w:val="004668D1"/>
    <w:rsid w:val="005B0FB0"/>
    <w:rsid w:val="005B297C"/>
    <w:rsid w:val="00714561"/>
    <w:rsid w:val="007817E3"/>
    <w:rsid w:val="007C1B61"/>
    <w:rsid w:val="00826BC9"/>
    <w:rsid w:val="0084587E"/>
    <w:rsid w:val="00867846"/>
    <w:rsid w:val="008974F8"/>
    <w:rsid w:val="008A64D6"/>
    <w:rsid w:val="008E5153"/>
    <w:rsid w:val="0094473D"/>
    <w:rsid w:val="009E1C49"/>
    <w:rsid w:val="00A70EB7"/>
    <w:rsid w:val="00A76B49"/>
    <w:rsid w:val="00AD3275"/>
    <w:rsid w:val="00B63E62"/>
    <w:rsid w:val="00BE3EDD"/>
    <w:rsid w:val="00C376F9"/>
    <w:rsid w:val="00C90D39"/>
    <w:rsid w:val="00DC22E4"/>
    <w:rsid w:val="00DF6869"/>
    <w:rsid w:val="00E73B5A"/>
    <w:rsid w:val="00E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0D3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90D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Formoza</cp:lastModifiedBy>
  <cp:revision>11</cp:revision>
  <dcterms:created xsi:type="dcterms:W3CDTF">2021-01-09T18:36:00Z</dcterms:created>
  <dcterms:modified xsi:type="dcterms:W3CDTF">2021-03-24T20:17:00Z</dcterms:modified>
</cp:coreProperties>
</file>